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25" w:rsidRDefault="008B4225" w:rsidP="0082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337482" w:rsidRPr="00A60583" w:rsidRDefault="00337482" w:rsidP="003374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постановлением Администрации городского округа Домодедово от </w:t>
      </w:r>
      <w:r w:rsidR="0057490D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35E88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="003743AE"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5749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3101</w:t>
      </w:r>
      <w:r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>, Администрация городского округа Домодедово извещает владельц</w:t>
      </w:r>
      <w:r w:rsidR="00367F36"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4E7B"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некапитальных </w:t>
      </w:r>
      <w:r w:rsidR="001433CE"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строений, </w:t>
      </w:r>
      <w:r w:rsidR="00D82686"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>сооружений</w:t>
      </w:r>
      <w:r w:rsidR="00657631"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(х</w:t>
      </w:r>
      <w:r w:rsidR="007B546E"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>озяйственные строения</w:t>
      </w:r>
      <w:r w:rsidR="005749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57631"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>ограждение</w:t>
      </w:r>
      <w:r w:rsidR="0057490D">
        <w:rPr>
          <w:rFonts w:ascii="Times New Roman" w:hAnsi="Times New Roman" w:cs="Times New Roman"/>
          <w:color w:val="000000" w:themeColor="text1"/>
          <w:sz w:val="28"/>
          <w:szCs w:val="28"/>
        </w:rPr>
        <w:t>, теплица</w:t>
      </w:r>
      <w:r w:rsidR="00657631"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E4E7B"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74FA7"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незаконно </w:t>
      </w:r>
      <w:r w:rsidR="007E4E7B"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установленных</w:t>
      </w:r>
      <w:r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земельном участке, находящемся в </w:t>
      </w:r>
      <w:r w:rsidR="00026FFA"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="001F1927"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</w:t>
      </w:r>
      <w:r w:rsidR="00026FFA"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разграничения</w:t>
      </w:r>
      <w:r w:rsidR="00D749C9"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F1927"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предоставленном для этих целей,</w:t>
      </w:r>
      <w:r w:rsidR="00535E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размещенных</w:t>
      </w:r>
      <w:r w:rsidR="00581A31"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r w:rsidR="00D82686" w:rsidRPr="00A60583">
        <w:rPr>
          <w:rFonts w:ascii="Times New Roman" w:hAnsi="Times New Roman"/>
          <w:color w:val="000000" w:themeColor="text1"/>
          <w:sz w:val="28"/>
          <w:szCs w:val="28"/>
        </w:rPr>
        <w:t>Московская область, город</w:t>
      </w:r>
      <w:r w:rsidR="00535E88">
        <w:rPr>
          <w:rFonts w:ascii="Times New Roman" w:hAnsi="Times New Roman"/>
          <w:color w:val="000000" w:themeColor="text1"/>
          <w:sz w:val="28"/>
          <w:szCs w:val="28"/>
        </w:rPr>
        <w:t>ской округ</w:t>
      </w:r>
      <w:r w:rsidR="001433CE" w:rsidRPr="00A605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2686" w:rsidRPr="00A60583">
        <w:rPr>
          <w:rFonts w:ascii="Times New Roman" w:hAnsi="Times New Roman"/>
          <w:color w:val="000000" w:themeColor="text1"/>
          <w:sz w:val="28"/>
          <w:szCs w:val="28"/>
        </w:rPr>
        <w:t xml:space="preserve">Домодедово, </w:t>
      </w:r>
      <w:r w:rsidR="00535E88">
        <w:rPr>
          <w:rFonts w:ascii="Times New Roman" w:hAnsi="Times New Roman"/>
          <w:color w:val="000000" w:themeColor="text1"/>
          <w:sz w:val="28"/>
          <w:szCs w:val="28"/>
        </w:rPr>
        <w:t xml:space="preserve">д. </w:t>
      </w:r>
      <w:proofErr w:type="spellStart"/>
      <w:r w:rsidR="0057490D">
        <w:rPr>
          <w:rFonts w:ascii="Times New Roman" w:hAnsi="Times New Roman"/>
          <w:color w:val="000000" w:themeColor="text1"/>
          <w:sz w:val="28"/>
          <w:szCs w:val="28"/>
        </w:rPr>
        <w:t>Голубино</w:t>
      </w:r>
      <w:proofErr w:type="spellEnd"/>
      <w:r w:rsidR="00535E8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82686" w:rsidRPr="00A60583">
        <w:rPr>
          <w:rFonts w:ascii="Times New Roman" w:hAnsi="Times New Roman"/>
          <w:color w:val="000000" w:themeColor="text1"/>
          <w:sz w:val="28"/>
          <w:szCs w:val="28"/>
        </w:rPr>
        <w:t>вблизи земельного участка с кадас</w:t>
      </w:r>
      <w:r w:rsidR="0057490D">
        <w:rPr>
          <w:rFonts w:ascii="Times New Roman" w:hAnsi="Times New Roman"/>
          <w:color w:val="000000" w:themeColor="text1"/>
          <w:sz w:val="28"/>
          <w:szCs w:val="28"/>
        </w:rPr>
        <w:t>тровым номером 50:28:0110210:82</w:t>
      </w:r>
      <w:bookmarkStart w:id="0" w:name="_GoBack"/>
      <w:bookmarkEnd w:id="0"/>
      <w:r w:rsidR="0057490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7E4E7B" w:rsidRPr="00A6058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необходимости демонтировать </w:t>
      </w:r>
      <w:r w:rsidR="007E4E7B"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</w:t>
      </w:r>
      <w:r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4FA7" w:rsidRPr="00A60583">
        <w:rPr>
          <w:rFonts w:ascii="Times New Roman" w:hAnsi="Times New Roman"/>
          <w:color w:val="000000" w:themeColor="text1"/>
          <w:sz w:val="28"/>
          <w:szCs w:val="28"/>
        </w:rPr>
        <w:t xml:space="preserve">самовольно </w:t>
      </w:r>
      <w:r w:rsidR="007E4E7B" w:rsidRPr="00A60583">
        <w:rPr>
          <w:rFonts w:ascii="Times New Roman" w:hAnsi="Times New Roman"/>
          <w:color w:val="000000" w:themeColor="text1"/>
          <w:sz w:val="28"/>
          <w:szCs w:val="28"/>
        </w:rPr>
        <w:t>установленные</w:t>
      </w:r>
      <w:r w:rsidR="00367F36" w:rsidRPr="00A60583">
        <w:rPr>
          <w:rFonts w:ascii="Times New Roman" w:hAnsi="Times New Roman"/>
          <w:color w:val="000000" w:themeColor="text1"/>
          <w:sz w:val="28"/>
          <w:szCs w:val="28"/>
        </w:rPr>
        <w:t xml:space="preserve"> некапиталь</w:t>
      </w:r>
      <w:r w:rsidR="007E4E7B" w:rsidRPr="00A60583">
        <w:rPr>
          <w:rFonts w:ascii="Times New Roman" w:hAnsi="Times New Roman"/>
          <w:color w:val="000000" w:themeColor="text1"/>
          <w:sz w:val="28"/>
          <w:szCs w:val="28"/>
        </w:rPr>
        <w:t>ные</w:t>
      </w:r>
      <w:r w:rsidRPr="00A60583">
        <w:rPr>
          <w:rFonts w:ascii="Times New Roman" w:hAnsi="Times New Roman"/>
          <w:color w:val="000000" w:themeColor="text1"/>
          <w:sz w:val="28"/>
          <w:szCs w:val="28"/>
        </w:rPr>
        <w:t xml:space="preserve"> объект</w:t>
      </w:r>
      <w:r w:rsidR="007E4E7B" w:rsidRPr="00A60583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A6058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 до </w:t>
      </w:r>
      <w:r w:rsidR="0057490D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535E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</w:t>
      </w:r>
      <w:r w:rsidR="008A6A95"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5E85"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="00694E36"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>г., либо представить правоустанавливающие документы, подтверждающие право на размещение объек</w:t>
      </w:r>
      <w:r w:rsidR="007E4E7B"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>тов</w:t>
      </w:r>
      <w:r w:rsidR="00CD2CB5"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вышеуказанной территории в Комитет по управлению имуществом городского округа Домодедово по адресу: г. Домодедово, </w:t>
      </w:r>
      <w:proofErr w:type="spellStart"/>
      <w:r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>мкр</w:t>
      </w:r>
      <w:proofErr w:type="spellEnd"/>
      <w:r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Центральный, пл. 30-летия Победы, д. 1, каб.222, телефон для справок: 8(496)79-24-302. </w:t>
      </w:r>
    </w:p>
    <w:p w:rsidR="00337482" w:rsidRPr="00A60583" w:rsidRDefault="00337482" w:rsidP="003374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В случае, если к указанному сроку </w:t>
      </w:r>
      <w:r w:rsidRPr="00A605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</w:t>
      </w:r>
      <w:r w:rsidR="007E4E7B" w:rsidRPr="00A605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7E4E7B"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буду</w:t>
      </w:r>
      <w:r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>т демонтирован</w:t>
      </w:r>
      <w:r w:rsidR="007E4E7B"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 добровольном порядке, в</w:t>
      </w:r>
      <w:r w:rsidRPr="00A605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соответствии с </w:t>
      </w:r>
      <w:r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Порядком выявления и сноса самовольных построек, самовольно установленных некапитальных строений, сооружений на территории городского округа Домодедово Московской области, утвержденным постановлением Администрации </w:t>
      </w:r>
      <w:r w:rsidRPr="00A605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городского округа Домодедово № 1377 от 28.06.2019, </w:t>
      </w:r>
      <w:r w:rsidR="007E4E7B" w:rsidRPr="00A605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демонтаж указанных объектов</w:t>
      </w:r>
      <w:r w:rsidRPr="00A605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будет осуществлен уполномоченной организацией на основании постановления Администрации городского округа Домодедово</w:t>
      </w:r>
      <w:r w:rsidRPr="00A605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794F" w:rsidRDefault="00F4794F" w:rsidP="00F14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7EE" w:rsidRPr="000B01FE" w:rsidRDefault="008857EE" w:rsidP="00F97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108" w:type="dxa"/>
        <w:tblLook w:val="04A0" w:firstRow="1" w:lastRow="0" w:firstColumn="1" w:lastColumn="0" w:noHBand="0" w:noVBand="1"/>
      </w:tblPr>
      <w:tblGrid>
        <w:gridCol w:w="13891"/>
      </w:tblGrid>
      <w:tr w:rsidR="00BC23C1" w:rsidTr="00E732B5">
        <w:tc>
          <w:tcPr>
            <w:tcW w:w="13891" w:type="dxa"/>
            <w:shd w:val="clear" w:color="auto" w:fill="auto"/>
            <w:vAlign w:val="center"/>
            <w:hideMark/>
          </w:tcPr>
          <w:tbl>
            <w:tblPr>
              <w:tblW w:w="13675" w:type="dxa"/>
              <w:tblLook w:val="04A0" w:firstRow="1" w:lastRow="0" w:firstColumn="1" w:lastColumn="0" w:noHBand="0" w:noVBand="1"/>
            </w:tblPr>
            <w:tblGrid>
              <w:gridCol w:w="8998"/>
              <w:gridCol w:w="4677"/>
            </w:tblGrid>
            <w:tr w:rsidR="00BC23C1" w:rsidTr="00694E36">
              <w:tc>
                <w:tcPr>
                  <w:tcW w:w="8998" w:type="dxa"/>
                  <w:vAlign w:val="center"/>
                  <w:hideMark/>
                </w:tcPr>
                <w:p w:rsidR="00BC23C1" w:rsidRDefault="00CD02C1" w:rsidP="00694E36">
                  <w:pPr>
                    <w:tabs>
                      <w:tab w:val="right" w:pos="9355"/>
                    </w:tabs>
                    <w:spacing w:after="0" w:line="240" w:lineRule="auto"/>
                    <w:ind w:right="-4717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Администрация городского округа Домодедово</w:t>
                  </w:r>
                </w:p>
              </w:tc>
              <w:tc>
                <w:tcPr>
                  <w:tcW w:w="4677" w:type="dxa"/>
                </w:tcPr>
                <w:p w:rsidR="00BC23C1" w:rsidRDefault="00BC23C1" w:rsidP="009C1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23C1" w:rsidRDefault="00BC23C1" w:rsidP="009C13A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02318" w:rsidRPr="008B4225" w:rsidRDefault="00502318" w:rsidP="00813B0A">
      <w:pPr>
        <w:rPr>
          <w:rFonts w:ascii="Times New Roman" w:hAnsi="Times New Roman" w:cs="Times New Roman"/>
          <w:b/>
          <w:sz w:val="28"/>
          <w:szCs w:val="28"/>
        </w:rPr>
      </w:pPr>
    </w:p>
    <w:sectPr w:rsidR="00502318" w:rsidRPr="008B4225" w:rsidSect="00B063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71B"/>
    <w:multiLevelType w:val="multilevel"/>
    <w:tmpl w:val="2C2AAF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783304E8"/>
    <w:multiLevelType w:val="multilevel"/>
    <w:tmpl w:val="BBB470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7B"/>
    <w:rsid w:val="000069DB"/>
    <w:rsid w:val="00026FFA"/>
    <w:rsid w:val="00027A84"/>
    <w:rsid w:val="000319AE"/>
    <w:rsid w:val="00040FFF"/>
    <w:rsid w:val="00041A25"/>
    <w:rsid w:val="00046954"/>
    <w:rsid w:val="000671DF"/>
    <w:rsid w:val="00084BA7"/>
    <w:rsid w:val="000B01FE"/>
    <w:rsid w:val="000B1BAC"/>
    <w:rsid w:val="000B7B83"/>
    <w:rsid w:val="000C05B5"/>
    <w:rsid w:val="000C43BD"/>
    <w:rsid w:val="000D79F9"/>
    <w:rsid w:val="000F0395"/>
    <w:rsid w:val="001251DB"/>
    <w:rsid w:val="00130385"/>
    <w:rsid w:val="001309B4"/>
    <w:rsid w:val="001433CE"/>
    <w:rsid w:val="00182AA9"/>
    <w:rsid w:val="00190B9E"/>
    <w:rsid w:val="001C4B44"/>
    <w:rsid w:val="001D02C0"/>
    <w:rsid w:val="001E07F6"/>
    <w:rsid w:val="001F08EA"/>
    <w:rsid w:val="001F1927"/>
    <w:rsid w:val="001F22B0"/>
    <w:rsid w:val="001F27FB"/>
    <w:rsid w:val="00207793"/>
    <w:rsid w:val="00207996"/>
    <w:rsid w:val="00214DB2"/>
    <w:rsid w:val="00220900"/>
    <w:rsid w:val="00230121"/>
    <w:rsid w:val="00251A85"/>
    <w:rsid w:val="00257CA0"/>
    <w:rsid w:val="002766B9"/>
    <w:rsid w:val="00282FF1"/>
    <w:rsid w:val="002846BC"/>
    <w:rsid w:val="002A5FA9"/>
    <w:rsid w:val="002C3DEC"/>
    <w:rsid w:val="002D085C"/>
    <w:rsid w:val="002E0D5A"/>
    <w:rsid w:val="002E4668"/>
    <w:rsid w:val="002E70F3"/>
    <w:rsid w:val="00326BED"/>
    <w:rsid w:val="00337482"/>
    <w:rsid w:val="00346DB6"/>
    <w:rsid w:val="00364C23"/>
    <w:rsid w:val="00367F36"/>
    <w:rsid w:val="003743AE"/>
    <w:rsid w:val="00376B04"/>
    <w:rsid w:val="00391770"/>
    <w:rsid w:val="003A16DF"/>
    <w:rsid w:val="003B09E4"/>
    <w:rsid w:val="003B74D2"/>
    <w:rsid w:val="003C7B45"/>
    <w:rsid w:val="003D25BE"/>
    <w:rsid w:val="003F2210"/>
    <w:rsid w:val="003F6DD6"/>
    <w:rsid w:val="004422BC"/>
    <w:rsid w:val="004535EE"/>
    <w:rsid w:val="00454BC7"/>
    <w:rsid w:val="00463695"/>
    <w:rsid w:val="0046415B"/>
    <w:rsid w:val="00471979"/>
    <w:rsid w:val="0048391C"/>
    <w:rsid w:val="00485E70"/>
    <w:rsid w:val="00493627"/>
    <w:rsid w:val="004A3DC3"/>
    <w:rsid w:val="004A5027"/>
    <w:rsid w:val="004B6A50"/>
    <w:rsid w:val="004B7C06"/>
    <w:rsid w:val="004C0EE4"/>
    <w:rsid w:val="004E18E6"/>
    <w:rsid w:val="004E6A95"/>
    <w:rsid w:val="005021C0"/>
    <w:rsid w:val="00502318"/>
    <w:rsid w:val="00525890"/>
    <w:rsid w:val="00532390"/>
    <w:rsid w:val="00534950"/>
    <w:rsid w:val="00535A39"/>
    <w:rsid w:val="00535E88"/>
    <w:rsid w:val="00560E6B"/>
    <w:rsid w:val="0057490D"/>
    <w:rsid w:val="00581A31"/>
    <w:rsid w:val="005936DA"/>
    <w:rsid w:val="005A6934"/>
    <w:rsid w:val="005D227F"/>
    <w:rsid w:val="005E1346"/>
    <w:rsid w:val="005F6A81"/>
    <w:rsid w:val="00607407"/>
    <w:rsid w:val="00634163"/>
    <w:rsid w:val="00634166"/>
    <w:rsid w:val="006410A9"/>
    <w:rsid w:val="00643B7B"/>
    <w:rsid w:val="00652781"/>
    <w:rsid w:val="00657631"/>
    <w:rsid w:val="00667898"/>
    <w:rsid w:val="006803BB"/>
    <w:rsid w:val="006821BF"/>
    <w:rsid w:val="00692CD7"/>
    <w:rsid w:val="00694E36"/>
    <w:rsid w:val="006B16E8"/>
    <w:rsid w:val="006B5292"/>
    <w:rsid w:val="006C77A1"/>
    <w:rsid w:val="006F2728"/>
    <w:rsid w:val="00727A7E"/>
    <w:rsid w:val="00740D51"/>
    <w:rsid w:val="00755EEF"/>
    <w:rsid w:val="00761CCA"/>
    <w:rsid w:val="00774FA7"/>
    <w:rsid w:val="00783968"/>
    <w:rsid w:val="00783E55"/>
    <w:rsid w:val="00785E1E"/>
    <w:rsid w:val="00790B9C"/>
    <w:rsid w:val="007A64F8"/>
    <w:rsid w:val="007B546E"/>
    <w:rsid w:val="007C049C"/>
    <w:rsid w:val="007D45F9"/>
    <w:rsid w:val="007E4E7B"/>
    <w:rsid w:val="00803BE9"/>
    <w:rsid w:val="00804790"/>
    <w:rsid w:val="00806705"/>
    <w:rsid w:val="00813B0A"/>
    <w:rsid w:val="0081731C"/>
    <w:rsid w:val="00827D46"/>
    <w:rsid w:val="008421D6"/>
    <w:rsid w:val="00843F22"/>
    <w:rsid w:val="00854EAF"/>
    <w:rsid w:val="008857EE"/>
    <w:rsid w:val="008A6A95"/>
    <w:rsid w:val="008B4225"/>
    <w:rsid w:val="008B4EC7"/>
    <w:rsid w:val="008C3E66"/>
    <w:rsid w:val="008E420D"/>
    <w:rsid w:val="008F59FA"/>
    <w:rsid w:val="00954BA3"/>
    <w:rsid w:val="0096470B"/>
    <w:rsid w:val="009741C8"/>
    <w:rsid w:val="0097559C"/>
    <w:rsid w:val="00992894"/>
    <w:rsid w:val="009939A2"/>
    <w:rsid w:val="00997213"/>
    <w:rsid w:val="009B6479"/>
    <w:rsid w:val="009C1F11"/>
    <w:rsid w:val="009E47F5"/>
    <w:rsid w:val="009F282D"/>
    <w:rsid w:val="009F3C33"/>
    <w:rsid w:val="00A16AE1"/>
    <w:rsid w:val="00A246B0"/>
    <w:rsid w:val="00A33C68"/>
    <w:rsid w:val="00A60171"/>
    <w:rsid w:val="00A60583"/>
    <w:rsid w:val="00A8345F"/>
    <w:rsid w:val="00AC0322"/>
    <w:rsid w:val="00AC1E8A"/>
    <w:rsid w:val="00AD36F3"/>
    <w:rsid w:val="00AF041A"/>
    <w:rsid w:val="00B01C5E"/>
    <w:rsid w:val="00B063F3"/>
    <w:rsid w:val="00B2766F"/>
    <w:rsid w:val="00B47A7E"/>
    <w:rsid w:val="00B51633"/>
    <w:rsid w:val="00B52628"/>
    <w:rsid w:val="00B57439"/>
    <w:rsid w:val="00B70D12"/>
    <w:rsid w:val="00B73DC1"/>
    <w:rsid w:val="00B8262E"/>
    <w:rsid w:val="00B84C70"/>
    <w:rsid w:val="00B905AB"/>
    <w:rsid w:val="00B90F61"/>
    <w:rsid w:val="00BA7028"/>
    <w:rsid w:val="00BC23C1"/>
    <w:rsid w:val="00BC3D4B"/>
    <w:rsid w:val="00BD2ACA"/>
    <w:rsid w:val="00BD3345"/>
    <w:rsid w:val="00BE77E6"/>
    <w:rsid w:val="00BF214E"/>
    <w:rsid w:val="00C340D4"/>
    <w:rsid w:val="00C359AF"/>
    <w:rsid w:val="00C4589C"/>
    <w:rsid w:val="00C809B7"/>
    <w:rsid w:val="00CD02C1"/>
    <w:rsid w:val="00CD2CB5"/>
    <w:rsid w:val="00CE4536"/>
    <w:rsid w:val="00CF03B7"/>
    <w:rsid w:val="00D0179D"/>
    <w:rsid w:val="00D167F5"/>
    <w:rsid w:val="00D169AC"/>
    <w:rsid w:val="00D2005B"/>
    <w:rsid w:val="00D20962"/>
    <w:rsid w:val="00D258A2"/>
    <w:rsid w:val="00D40ABE"/>
    <w:rsid w:val="00D669F3"/>
    <w:rsid w:val="00D71D91"/>
    <w:rsid w:val="00D73030"/>
    <w:rsid w:val="00D749C9"/>
    <w:rsid w:val="00D82686"/>
    <w:rsid w:val="00D93980"/>
    <w:rsid w:val="00DB1F75"/>
    <w:rsid w:val="00DF18D2"/>
    <w:rsid w:val="00E1371B"/>
    <w:rsid w:val="00E16888"/>
    <w:rsid w:val="00E17B49"/>
    <w:rsid w:val="00E34E18"/>
    <w:rsid w:val="00E47847"/>
    <w:rsid w:val="00E660CA"/>
    <w:rsid w:val="00E7117E"/>
    <w:rsid w:val="00E732B5"/>
    <w:rsid w:val="00E807DB"/>
    <w:rsid w:val="00E82978"/>
    <w:rsid w:val="00EA3B74"/>
    <w:rsid w:val="00EC0089"/>
    <w:rsid w:val="00ED5511"/>
    <w:rsid w:val="00EE0032"/>
    <w:rsid w:val="00EE18F7"/>
    <w:rsid w:val="00F04908"/>
    <w:rsid w:val="00F14549"/>
    <w:rsid w:val="00F2481D"/>
    <w:rsid w:val="00F274E8"/>
    <w:rsid w:val="00F357CD"/>
    <w:rsid w:val="00F414C6"/>
    <w:rsid w:val="00F4794F"/>
    <w:rsid w:val="00F75E85"/>
    <w:rsid w:val="00F90506"/>
    <w:rsid w:val="00F97EFD"/>
    <w:rsid w:val="00F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C144"/>
  <w15:docId w15:val="{F9158621-F30A-4812-9CEF-0AB1D747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Морзинова Г. В.</dc:creator>
  <cp:lastModifiedBy>Чикмачёва И.Ю.</cp:lastModifiedBy>
  <cp:revision>2</cp:revision>
  <cp:lastPrinted>2024-05-14T06:56:00Z</cp:lastPrinted>
  <dcterms:created xsi:type="dcterms:W3CDTF">2025-09-23T06:19:00Z</dcterms:created>
  <dcterms:modified xsi:type="dcterms:W3CDTF">2025-09-23T06:19:00Z</dcterms:modified>
</cp:coreProperties>
</file>